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456572C2">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color w:val="000000"/>
          <w:kern w:val="0"/>
          <w:sz w:val="28"/>
          <w:szCs w:val="28"/>
          <w:u w:val="single"/>
          <w:lang w:val="en-US" w:eastAsia="zh-CN" w:bidi="ar"/>
        </w:rPr>
        <w:t>靖州产业开发区甘太园区竹产业孵化基地及配套基础设施建设项目（一期）消防检测服务</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 </w:t>
      </w:r>
    </w:p>
    <w:p w14:paraId="2148B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南省相关法律、法规及规定，守法经营、诚实信用，接受靖州苗族侗族自治县九苓经济建设投资有限公司及相关机构的监管。同时履行以下各项承诺。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050EB3B5">
      <w:pPr>
        <w:rPr>
          <w:rFonts w:hint="default" w:ascii="宋体" w:hAnsi="宋体" w:eastAsia="宋体" w:cs="宋体"/>
          <w:i w:val="0"/>
          <w:iCs w:val="0"/>
          <w:caps w:val="0"/>
          <w:color w:val="000000"/>
          <w:spacing w:val="0"/>
          <w:sz w:val="28"/>
          <w:szCs w:val="28"/>
          <w:lang w:val="en-US" w:eastAsia="zh-CN"/>
        </w:rPr>
      </w:pPr>
      <w:r>
        <w:rPr>
          <w:rFonts w:hint="eastAsia" w:ascii="仿宋" w:hAnsi="仿宋" w:eastAsia="仿宋" w:cs="仿宋"/>
          <w:color w:val="000000"/>
          <w:kern w:val="0"/>
          <w:sz w:val="28"/>
          <w:szCs w:val="28"/>
          <w:lang w:val="en-US" w:eastAsia="zh-CN" w:bidi="ar"/>
        </w:rPr>
        <w:t xml:space="preserve">日期：2025年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05B8D"/>
    <w:rsid w:val="02F739A4"/>
    <w:rsid w:val="07097292"/>
    <w:rsid w:val="0738511E"/>
    <w:rsid w:val="0758442A"/>
    <w:rsid w:val="090C4E18"/>
    <w:rsid w:val="090E64C0"/>
    <w:rsid w:val="09736C45"/>
    <w:rsid w:val="0A690774"/>
    <w:rsid w:val="0A7700CD"/>
    <w:rsid w:val="0B860EB1"/>
    <w:rsid w:val="0D8E04F1"/>
    <w:rsid w:val="0E491BF2"/>
    <w:rsid w:val="0EA92B08"/>
    <w:rsid w:val="0FAA31FF"/>
    <w:rsid w:val="108C6F6A"/>
    <w:rsid w:val="11717F0E"/>
    <w:rsid w:val="11F528ED"/>
    <w:rsid w:val="134850E0"/>
    <w:rsid w:val="164976AB"/>
    <w:rsid w:val="17AD5A18"/>
    <w:rsid w:val="17B94300"/>
    <w:rsid w:val="18335F1D"/>
    <w:rsid w:val="1AF75928"/>
    <w:rsid w:val="1B1A33C4"/>
    <w:rsid w:val="1C1D316C"/>
    <w:rsid w:val="1C4E23E7"/>
    <w:rsid w:val="1D102CD1"/>
    <w:rsid w:val="1E026ABD"/>
    <w:rsid w:val="1E6B6C38"/>
    <w:rsid w:val="20F070A1"/>
    <w:rsid w:val="22625D7D"/>
    <w:rsid w:val="229972C4"/>
    <w:rsid w:val="233D2346"/>
    <w:rsid w:val="263E440B"/>
    <w:rsid w:val="267E6EFD"/>
    <w:rsid w:val="294A6020"/>
    <w:rsid w:val="2A587A65"/>
    <w:rsid w:val="2A790107"/>
    <w:rsid w:val="2AAE1022"/>
    <w:rsid w:val="2AF03820"/>
    <w:rsid w:val="2C043A01"/>
    <w:rsid w:val="2CBE4037"/>
    <w:rsid w:val="2D503B67"/>
    <w:rsid w:val="2DF857E7"/>
    <w:rsid w:val="2E3305CD"/>
    <w:rsid w:val="30F878AC"/>
    <w:rsid w:val="311A3CC6"/>
    <w:rsid w:val="320F2CC0"/>
    <w:rsid w:val="339A3C73"/>
    <w:rsid w:val="34512866"/>
    <w:rsid w:val="36121410"/>
    <w:rsid w:val="39777F08"/>
    <w:rsid w:val="3A79380C"/>
    <w:rsid w:val="3A816B64"/>
    <w:rsid w:val="3BD45317"/>
    <w:rsid w:val="3C8D08D4"/>
    <w:rsid w:val="3DAC3ECA"/>
    <w:rsid w:val="3EE85404"/>
    <w:rsid w:val="400C343C"/>
    <w:rsid w:val="40CC3423"/>
    <w:rsid w:val="40D20119"/>
    <w:rsid w:val="42475F2D"/>
    <w:rsid w:val="43B960BF"/>
    <w:rsid w:val="466957D7"/>
    <w:rsid w:val="49B90CB2"/>
    <w:rsid w:val="4A11580F"/>
    <w:rsid w:val="4BF61160"/>
    <w:rsid w:val="4C6D6F48"/>
    <w:rsid w:val="4D461C73"/>
    <w:rsid w:val="4F7725B8"/>
    <w:rsid w:val="4FE614EB"/>
    <w:rsid w:val="52940C7F"/>
    <w:rsid w:val="588549A4"/>
    <w:rsid w:val="5B4C4F29"/>
    <w:rsid w:val="5C6C4B26"/>
    <w:rsid w:val="5E565A8E"/>
    <w:rsid w:val="5EE50BC0"/>
    <w:rsid w:val="5FFD7C1B"/>
    <w:rsid w:val="610B0DB2"/>
    <w:rsid w:val="617050B9"/>
    <w:rsid w:val="61BE5E24"/>
    <w:rsid w:val="64363515"/>
    <w:rsid w:val="666775D0"/>
    <w:rsid w:val="67A23AF2"/>
    <w:rsid w:val="69692B1A"/>
    <w:rsid w:val="69C7269F"/>
    <w:rsid w:val="6BD3071E"/>
    <w:rsid w:val="6C735A5D"/>
    <w:rsid w:val="6CA616DB"/>
    <w:rsid w:val="6E070B53"/>
    <w:rsid w:val="703132F0"/>
    <w:rsid w:val="70E76A1A"/>
    <w:rsid w:val="711E7B4A"/>
    <w:rsid w:val="71FE226D"/>
    <w:rsid w:val="75243D99"/>
    <w:rsid w:val="752B5127"/>
    <w:rsid w:val="7553467E"/>
    <w:rsid w:val="75F862EC"/>
    <w:rsid w:val="768D3BBF"/>
    <w:rsid w:val="79614053"/>
    <w:rsid w:val="797D616D"/>
    <w:rsid w:val="7A97325F"/>
    <w:rsid w:val="7BC608DA"/>
    <w:rsid w:val="7C74463B"/>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659</Words>
  <Characters>669</Characters>
  <Lines>0</Lines>
  <Paragraphs>0</Paragraphs>
  <TotalTime>47</TotalTime>
  <ScaleCrop>false</ScaleCrop>
  <LinksUpToDate>false</LinksUpToDate>
  <CharactersWithSpaces>755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HP</cp:lastModifiedBy>
  <dcterms:modified xsi:type="dcterms:W3CDTF">2025-10-29T07:12:35Z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eyJoZGlkIjoiZDdmY2I4OGNmOGY2YTYyNmY4NzkwZDEyYTcyNTkxMGIifQ==</vt:lpwstr>
  </property>
  <property fmtid="{D5CDD505-2E9C-101B-9397-08002B2CF9AE}" pid="4" name="ICV">
    <vt:lpwstr>17CF3F3D1E374D4892790BF95DFC958C_13</vt:lpwstr>
  </property>
</Properties>
</file>